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F39" w14:textId="169E2FFD" w:rsidR="001E1C5C" w:rsidRDefault="001E1C5C">
      <w:pPr>
        <w:rPr>
          <w:lang w:val="en-US"/>
        </w:rPr>
      </w:pPr>
      <w:r>
        <w:rPr>
          <w:lang w:val="en-US"/>
        </w:rPr>
        <w:t>CLAIMING YOUR DOOR</w:t>
      </w:r>
    </w:p>
    <w:p w14:paraId="4DA3B0C3" w14:textId="176E22CB" w:rsidR="001E1C5C" w:rsidRDefault="001E1C5C">
      <w:pPr>
        <w:rPr>
          <w:lang w:val="en-US"/>
        </w:rPr>
      </w:pPr>
      <w:r>
        <w:rPr>
          <w:lang w:val="en-US"/>
        </w:rPr>
        <w:t>Many people tell me that their dogs jump all over people when they come to the door. The best way to stop it is to never allow it to begin!!!</w:t>
      </w:r>
    </w:p>
    <w:p w14:paraId="703D3BC7" w14:textId="5C4E650D" w:rsidR="001E1C5C" w:rsidRDefault="001E1C5C">
      <w:pPr>
        <w:rPr>
          <w:lang w:val="en-US"/>
        </w:rPr>
      </w:pPr>
      <w:r>
        <w:rPr>
          <w:lang w:val="en-US"/>
        </w:rPr>
        <w:t>When you get a new puppy, you will put a sign on your door. NEW PUPPY IN OUR HOME. PLEASE IGNORE OR YOU WILL HAVE TO SUPPLY A YEARS, SUPPLY OF PUPPY FOOD. NO JOKE!! The trick here is that every family member must do the same. IGNORE, IGNORE AND IGNORE….</w:t>
      </w:r>
    </w:p>
    <w:p w14:paraId="7C71BA89" w14:textId="320E091D" w:rsidR="001E1C5C" w:rsidRDefault="001E1C5C">
      <w:pPr>
        <w:rPr>
          <w:lang w:val="en-US"/>
        </w:rPr>
      </w:pPr>
    </w:p>
    <w:p w14:paraId="5F807460" w14:textId="5314420A" w:rsidR="001E1C5C" w:rsidRDefault="001E1C5C">
      <w:pPr>
        <w:rPr>
          <w:lang w:val="en-US"/>
        </w:rPr>
      </w:pPr>
      <w:r>
        <w:rPr>
          <w:lang w:val="en-US"/>
        </w:rPr>
        <w:t xml:space="preserve">When people arrive home they often use the baby voice and screech….”oh my baby, I missed you so much, and then they bend down and jump around with the puppy. You have now created the mayhem and overexcited your puppy which can later lead to aggression and hand biting family members and guests…totally your own fault. The sad thing is that it is not the dog’s fault at all at this point and they often get booted out of their home. </w:t>
      </w:r>
    </w:p>
    <w:p w14:paraId="29F58053" w14:textId="6C5868B6" w:rsidR="001E1C5C" w:rsidRDefault="001E1C5C">
      <w:pPr>
        <w:rPr>
          <w:lang w:val="en-US"/>
        </w:rPr>
      </w:pPr>
      <w:r>
        <w:rPr>
          <w:lang w:val="en-US"/>
        </w:rPr>
        <w:t xml:space="preserve">Question: how do I fix this once I have created this? Remember if you have a dog in the home that already does this you must fix it before the puppy comes into the home. </w:t>
      </w:r>
    </w:p>
    <w:p w14:paraId="16B60050" w14:textId="42CE3FF0" w:rsidR="001E1C5C" w:rsidRDefault="001E1C5C">
      <w:pPr>
        <w:rPr>
          <w:lang w:val="en-US"/>
        </w:rPr>
      </w:pPr>
      <w:r>
        <w:rPr>
          <w:lang w:val="en-US"/>
        </w:rPr>
        <w:t>It can be done.</w:t>
      </w:r>
    </w:p>
    <w:p w14:paraId="7D77B9DE" w14:textId="75227820" w:rsidR="001E1C5C" w:rsidRDefault="001E1C5C">
      <w:pPr>
        <w:rPr>
          <w:lang w:val="en-US"/>
        </w:rPr>
      </w:pPr>
    </w:p>
    <w:p w14:paraId="466754D7" w14:textId="3ED75EF9" w:rsidR="001E1C5C" w:rsidRDefault="001E1C5C">
      <w:pPr>
        <w:rPr>
          <w:lang w:val="en-US"/>
        </w:rPr>
      </w:pPr>
      <w:r>
        <w:rPr>
          <w:lang w:val="en-US"/>
        </w:rPr>
        <w:t xml:space="preserve">First you will leash your dog and have the dog’s favourite treat in your pocket. Have family and friends come to the door and knock.  Your job is to control the dog. First you must get the dog’s attention which can be difficult. Get the dog to sit and when the dog obeys, give it a treat and praise. Do several times over a 15 minute period. Practice over the course of several days until you get this under control. It won’t happen overnight. You might have to do a refresh periodically as well. </w:t>
      </w:r>
    </w:p>
    <w:p w14:paraId="19061A69" w14:textId="676350BE" w:rsidR="001E1C5C" w:rsidRDefault="001E1C5C">
      <w:pPr>
        <w:rPr>
          <w:lang w:val="en-US"/>
        </w:rPr>
      </w:pPr>
      <w:r>
        <w:rPr>
          <w:lang w:val="en-US"/>
        </w:rPr>
        <w:t xml:space="preserve">So back to your puppy. Everyone must ignore the puppy when they come into the home. Get situated and then bend down calmly to pet and interact with the puppy. If it should become excited, ignore it until it calms down. You can also have the puppy sit and give it a treat. </w:t>
      </w:r>
    </w:p>
    <w:p w14:paraId="681D8481" w14:textId="4F712FE4" w:rsidR="001E1C5C" w:rsidRDefault="001E1C5C">
      <w:pPr>
        <w:rPr>
          <w:lang w:val="en-US"/>
        </w:rPr>
      </w:pPr>
    </w:p>
    <w:p w14:paraId="44470E4D" w14:textId="06FB786D" w:rsidR="001E1C5C" w:rsidRPr="001E1C5C" w:rsidRDefault="001E1C5C">
      <w:pPr>
        <w:rPr>
          <w:lang w:val="en-US"/>
        </w:rPr>
      </w:pPr>
      <w:r>
        <w:rPr>
          <w:lang w:val="en-US"/>
        </w:rPr>
        <w:t>DO IT!!! NO ONE LIKES TO COME FOR A VISIT AND HAVE AN OUT OF CONTROL DOG JUMPING ALL OVER THEM AND NIPPING!!!!</w:t>
      </w:r>
    </w:p>
    <w:sectPr w:rsidR="001E1C5C" w:rsidRPr="001E1C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5C"/>
    <w:rsid w:val="001E1C5C"/>
    <w:rsid w:val="00F65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E79C"/>
  <w15:chartTrackingRefBased/>
  <w15:docId w15:val="{A28A149E-E13E-4E0A-BC2D-96DD0D93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Eschlboeck</dc:creator>
  <cp:keywords/>
  <dc:description/>
  <cp:lastModifiedBy>Dar Eschlboeck</cp:lastModifiedBy>
  <cp:revision>1</cp:revision>
  <dcterms:created xsi:type="dcterms:W3CDTF">2022-05-16T16:57:00Z</dcterms:created>
  <dcterms:modified xsi:type="dcterms:W3CDTF">2022-05-16T17:17:00Z</dcterms:modified>
</cp:coreProperties>
</file>